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77B" w:rsidRDefault="00000D4F" w:rsidP="005676AF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Акинин</w:t>
      </w:r>
      <w:proofErr w:type="spellEnd"/>
      <w:r>
        <w:rPr>
          <w:rFonts w:ascii="Times New Roman" w:hAnsi="Times New Roman" w:cs="Times New Roman"/>
          <w:sz w:val="28"/>
        </w:rPr>
        <w:t xml:space="preserve"> Владимир Николаевич родился 20 июля 1921 года в Рязанской области в селе </w:t>
      </w:r>
      <w:proofErr w:type="gramStart"/>
      <w:r>
        <w:rPr>
          <w:rFonts w:ascii="Times New Roman" w:hAnsi="Times New Roman" w:cs="Times New Roman"/>
          <w:sz w:val="28"/>
        </w:rPr>
        <w:t>Спасское</w:t>
      </w:r>
      <w:proofErr w:type="gramEnd"/>
      <w:r>
        <w:rPr>
          <w:rFonts w:ascii="Times New Roman" w:hAnsi="Times New Roman" w:cs="Times New Roman"/>
          <w:sz w:val="28"/>
        </w:rPr>
        <w:t xml:space="preserve">. Окончил школу, поступил и окончил медицинское училище по профессии  фельдшер. В 1939 году призвался в армию. Службу проходил в городе Иркутск. С первых дней войны часть отправили на фронт. В тяжелых боях под городом Ржев армия под командованием маршала Ворошилова попала в окружение. </w:t>
      </w:r>
      <w:r w:rsidR="005676AF">
        <w:rPr>
          <w:rFonts w:ascii="Times New Roman" w:hAnsi="Times New Roman" w:cs="Times New Roman"/>
          <w:sz w:val="28"/>
        </w:rPr>
        <w:t xml:space="preserve"> Здесь он п</w:t>
      </w:r>
      <w:r>
        <w:rPr>
          <w:rFonts w:ascii="Times New Roman" w:hAnsi="Times New Roman" w:cs="Times New Roman"/>
          <w:sz w:val="28"/>
        </w:rPr>
        <w:t>опал в плен вместе с раненными бойцами. Этапом прошел по всем концлагерям Восточной Европы. Конечным пунктом оказался норвежский остров. В 1945 году был освобожден войсками Советской Армии. В послевоенное время продолжал работать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фельдшером.  </w:t>
      </w:r>
    </w:p>
    <w:p w:rsidR="005676AF" w:rsidRPr="00000D4F" w:rsidRDefault="005676AF" w:rsidP="005676AF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Акинин</w:t>
      </w:r>
      <w:proofErr w:type="spellEnd"/>
      <w:r>
        <w:rPr>
          <w:rFonts w:ascii="Times New Roman" w:hAnsi="Times New Roman" w:cs="Times New Roman"/>
          <w:sz w:val="28"/>
        </w:rPr>
        <w:t xml:space="preserve">  Антон 6 класс</w:t>
      </w:r>
    </w:p>
    <w:sectPr w:rsidR="005676AF" w:rsidRPr="00000D4F" w:rsidSect="00850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011"/>
    <w:rsid w:val="00000D4F"/>
    <w:rsid w:val="003F577B"/>
    <w:rsid w:val="005676AF"/>
    <w:rsid w:val="005D6011"/>
    <w:rsid w:val="00850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Малышкина Л.А.</dc:creator>
  <cp:keywords/>
  <dc:description/>
  <cp:lastModifiedBy>Школа</cp:lastModifiedBy>
  <cp:revision>3</cp:revision>
  <dcterms:created xsi:type="dcterms:W3CDTF">2015-04-13T09:31:00Z</dcterms:created>
  <dcterms:modified xsi:type="dcterms:W3CDTF">2015-04-13T08:50:00Z</dcterms:modified>
</cp:coreProperties>
</file>